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49" w:rsidRPr="00C056CB" w:rsidRDefault="003D0749" w:rsidP="003D0749">
      <w:pPr>
        <w:jc w:val="right"/>
        <w:rPr>
          <w:rFonts w:ascii="Times New Roman" w:hAnsi="Times New Roman" w:cs="Times New Roman"/>
          <w:sz w:val="28"/>
          <w:szCs w:val="28"/>
        </w:rPr>
      </w:pPr>
      <w:r w:rsidRPr="00C056C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D0749" w:rsidRPr="00B5294E" w:rsidRDefault="00071E77" w:rsidP="003D0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Директор ГБОУ ООШ п. Гражданский</w:t>
      </w:r>
    </w:p>
    <w:p w:rsidR="003D0749" w:rsidRPr="00B5294E" w:rsidRDefault="00071E77" w:rsidP="003D0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 Ж.В. Копылова</w:t>
      </w:r>
      <w:r w:rsidR="003D0749" w:rsidRPr="00B52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2691" w:rsidRDefault="00071E77" w:rsidP="003D0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Приказ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№  от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09.01.2025 </w:t>
      </w:r>
      <w:r w:rsidR="003D0749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3D0749" w:rsidRPr="003D0749" w:rsidRDefault="003D0749" w:rsidP="003D0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1E77" w:rsidRDefault="00972691" w:rsidP="009726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1360F">
        <w:rPr>
          <w:rFonts w:ascii="Times New Roman" w:eastAsia="Calibri" w:hAnsi="Times New Roman" w:cs="Times New Roman"/>
          <w:b/>
          <w:sz w:val="32"/>
          <w:szCs w:val="32"/>
        </w:rPr>
        <w:t>График консультаций и индивидуальных занятий по подготовке о</w:t>
      </w:r>
      <w:r w:rsidR="00071E77">
        <w:rPr>
          <w:rFonts w:ascii="Times New Roman" w:eastAsia="Calibri" w:hAnsi="Times New Roman" w:cs="Times New Roman"/>
          <w:b/>
          <w:sz w:val="32"/>
          <w:szCs w:val="32"/>
        </w:rPr>
        <w:t xml:space="preserve">бучающихся </w:t>
      </w:r>
      <w:proofErr w:type="gramStart"/>
      <w:r w:rsidR="00071E77">
        <w:rPr>
          <w:rFonts w:ascii="Times New Roman" w:eastAsia="Calibri" w:hAnsi="Times New Roman" w:cs="Times New Roman"/>
          <w:b/>
          <w:sz w:val="32"/>
          <w:szCs w:val="32"/>
        </w:rPr>
        <w:t>9  класса</w:t>
      </w:r>
      <w:proofErr w:type="gramEnd"/>
    </w:p>
    <w:p w:rsidR="00972691" w:rsidRPr="00B1360F" w:rsidRDefault="00B1360F" w:rsidP="009726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1360F">
        <w:rPr>
          <w:rFonts w:ascii="Times New Roman" w:eastAsia="Calibri" w:hAnsi="Times New Roman" w:cs="Times New Roman"/>
          <w:b/>
          <w:sz w:val="32"/>
          <w:szCs w:val="32"/>
        </w:rPr>
        <w:t xml:space="preserve"> к </w:t>
      </w:r>
      <w:r w:rsidR="00071E7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B1360F">
        <w:rPr>
          <w:rFonts w:ascii="Times New Roman" w:eastAsia="Calibri" w:hAnsi="Times New Roman" w:cs="Times New Roman"/>
          <w:b/>
          <w:sz w:val="32"/>
          <w:szCs w:val="32"/>
        </w:rPr>
        <w:t xml:space="preserve"> ГИА</w:t>
      </w:r>
      <w:r w:rsidR="00071E7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B1360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72691" w:rsidRPr="00B1360F">
        <w:rPr>
          <w:rFonts w:ascii="Times New Roman" w:eastAsia="Calibri" w:hAnsi="Times New Roman" w:cs="Times New Roman"/>
          <w:b/>
          <w:sz w:val="32"/>
          <w:szCs w:val="32"/>
        </w:rPr>
        <w:t>в 2024-25</w:t>
      </w:r>
      <w:r w:rsidR="00071E7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72691" w:rsidRPr="00B1360F">
        <w:rPr>
          <w:rFonts w:ascii="Times New Roman" w:eastAsia="Calibri" w:hAnsi="Times New Roman" w:cs="Times New Roman"/>
          <w:b/>
          <w:sz w:val="32"/>
          <w:szCs w:val="32"/>
        </w:rPr>
        <w:t>учебном году</w:t>
      </w:r>
    </w:p>
    <w:tbl>
      <w:tblPr>
        <w:tblStyle w:val="1"/>
        <w:tblW w:w="11271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2937"/>
        <w:gridCol w:w="2552"/>
        <w:gridCol w:w="1559"/>
        <w:gridCol w:w="1701"/>
        <w:gridCol w:w="1984"/>
      </w:tblGrid>
      <w:tr w:rsidR="00972691" w:rsidRPr="00972691" w:rsidTr="00071E77">
        <w:trPr>
          <w:jc w:val="center"/>
        </w:trPr>
        <w:tc>
          <w:tcPr>
            <w:tcW w:w="538" w:type="dxa"/>
          </w:tcPr>
          <w:p w:rsidR="00972691" w:rsidRPr="00B1360F" w:rsidRDefault="00972691" w:rsidP="00E1493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№ </w:t>
            </w:r>
          </w:p>
        </w:tc>
        <w:tc>
          <w:tcPr>
            <w:tcW w:w="2937" w:type="dxa"/>
          </w:tcPr>
          <w:p w:rsidR="00972691" w:rsidRPr="00B1360F" w:rsidRDefault="00972691" w:rsidP="00E1493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ФИО преподавателя</w:t>
            </w:r>
          </w:p>
        </w:tc>
        <w:tc>
          <w:tcPr>
            <w:tcW w:w="2552" w:type="dxa"/>
          </w:tcPr>
          <w:p w:rsidR="00972691" w:rsidRPr="00B1360F" w:rsidRDefault="00972691" w:rsidP="00E1493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1559" w:type="dxa"/>
          </w:tcPr>
          <w:p w:rsidR="00972691" w:rsidRPr="00B1360F" w:rsidRDefault="00972691" w:rsidP="00E1493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1701" w:type="dxa"/>
          </w:tcPr>
          <w:p w:rsidR="00972691" w:rsidRPr="00B1360F" w:rsidRDefault="00972691" w:rsidP="00E1493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984" w:type="dxa"/>
          </w:tcPr>
          <w:p w:rsidR="00972691" w:rsidRPr="00B1360F" w:rsidRDefault="00071E77" w:rsidP="00071E7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кабинет</w:t>
            </w:r>
          </w:p>
        </w:tc>
      </w:tr>
      <w:tr w:rsidR="00972691" w:rsidRPr="00972691" w:rsidTr="00071E77">
        <w:trPr>
          <w:jc w:val="center"/>
        </w:trPr>
        <w:tc>
          <w:tcPr>
            <w:tcW w:w="538" w:type="dxa"/>
            <w:shd w:val="clear" w:color="auto" w:fill="auto"/>
          </w:tcPr>
          <w:p w:rsidR="00972691" w:rsidRPr="00B1360F" w:rsidRDefault="00972691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37" w:type="dxa"/>
            <w:shd w:val="clear" w:color="auto" w:fill="FFFFFF" w:themeFill="background1"/>
          </w:tcPr>
          <w:p w:rsidR="00972691" w:rsidRPr="00B1360F" w:rsidRDefault="00071E77" w:rsidP="006C179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Ерхова Г. М.</w:t>
            </w:r>
          </w:p>
        </w:tc>
        <w:tc>
          <w:tcPr>
            <w:tcW w:w="2552" w:type="dxa"/>
            <w:shd w:val="clear" w:color="auto" w:fill="FFFFFF" w:themeFill="background1"/>
          </w:tcPr>
          <w:p w:rsidR="00972691" w:rsidRPr="00B1360F" w:rsidRDefault="00972691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72691" w:rsidRPr="00B1360F" w:rsidRDefault="00972691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972691" w:rsidRPr="00B1360F" w:rsidRDefault="00972691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1984" w:type="dxa"/>
            <w:shd w:val="clear" w:color="auto" w:fill="FFFFFF" w:themeFill="background1"/>
          </w:tcPr>
          <w:p w:rsidR="00972691" w:rsidRPr="00B1360F" w:rsidRDefault="00071E77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Истории</w:t>
            </w:r>
          </w:p>
        </w:tc>
      </w:tr>
      <w:tr w:rsidR="00D1588A" w:rsidRPr="00972691" w:rsidTr="00071E77">
        <w:trPr>
          <w:jc w:val="center"/>
        </w:trPr>
        <w:tc>
          <w:tcPr>
            <w:tcW w:w="538" w:type="dxa"/>
            <w:shd w:val="clear" w:color="auto" w:fill="FFFFFF" w:themeFill="background1"/>
          </w:tcPr>
          <w:p w:rsidR="00D1588A" w:rsidRPr="00B1360F" w:rsidRDefault="00071E77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37" w:type="dxa"/>
            <w:shd w:val="clear" w:color="auto" w:fill="FFFFFF" w:themeFill="background1"/>
          </w:tcPr>
          <w:p w:rsidR="00D1588A" w:rsidRPr="00B1360F" w:rsidRDefault="00071E77" w:rsidP="006C179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Мартышкина Л.Н.</w:t>
            </w:r>
          </w:p>
        </w:tc>
        <w:tc>
          <w:tcPr>
            <w:tcW w:w="2552" w:type="dxa"/>
            <w:shd w:val="clear" w:color="auto" w:fill="FFFFFF" w:themeFill="background1"/>
          </w:tcPr>
          <w:p w:rsidR="00D1588A" w:rsidRPr="00B1360F" w:rsidRDefault="00D1588A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588A" w:rsidRPr="00B1360F" w:rsidRDefault="00D1588A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1588A" w:rsidRPr="00B1360F" w:rsidRDefault="00D1588A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14.30 -15.30</w:t>
            </w:r>
          </w:p>
        </w:tc>
        <w:tc>
          <w:tcPr>
            <w:tcW w:w="1984" w:type="dxa"/>
            <w:shd w:val="clear" w:color="auto" w:fill="FFFFFF" w:themeFill="background1"/>
          </w:tcPr>
          <w:p w:rsidR="00D1588A" w:rsidRPr="00B1360F" w:rsidRDefault="00071E77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Физики</w:t>
            </w:r>
          </w:p>
        </w:tc>
      </w:tr>
      <w:tr w:rsidR="00D1588A" w:rsidRPr="00972691" w:rsidTr="00071E77">
        <w:trPr>
          <w:jc w:val="center"/>
        </w:trPr>
        <w:tc>
          <w:tcPr>
            <w:tcW w:w="538" w:type="dxa"/>
            <w:shd w:val="clear" w:color="auto" w:fill="FFFFFF" w:themeFill="background1"/>
          </w:tcPr>
          <w:p w:rsidR="00D1588A" w:rsidRPr="00B1360F" w:rsidRDefault="00071E77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37" w:type="dxa"/>
            <w:shd w:val="clear" w:color="auto" w:fill="FFFFFF" w:themeFill="background1"/>
          </w:tcPr>
          <w:p w:rsidR="00D1588A" w:rsidRPr="00B1360F" w:rsidRDefault="00071E77" w:rsidP="006C179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Юрченко А.Н.</w:t>
            </w:r>
          </w:p>
        </w:tc>
        <w:tc>
          <w:tcPr>
            <w:tcW w:w="2552" w:type="dxa"/>
            <w:shd w:val="clear" w:color="auto" w:fill="FFFFFF" w:themeFill="background1"/>
          </w:tcPr>
          <w:p w:rsidR="00D1588A" w:rsidRPr="00B1360F" w:rsidRDefault="00D1588A" w:rsidP="001F280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Русский язык</w:t>
            </w:r>
          </w:p>
          <w:p w:rsidR="00D1588A" w:rsidRPr="00B1360F" w:rsidRDefault="00D1588A" w:rsidP="001F280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588A" w:rsidRPr="00B1360F" w:rsidRDefault="00D1588A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1588A" w:rsidRPr="00B1360F" w:rsidRDefault="00071E77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701" w:type="dxa"/>
            <w:shd w:val="clear" w:color="auto" w:fill="FFFFFF" w:themeFill="background1"/>
          </w:tcPr>
          <w:p w:rsidR="00D1588A" w:rsidRPr="00B1360F" w:rsidRDefault="00D1588A" w:rsidP="001F280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071E77">
              <w:rPr>
                <w:rFonts w:ascii="Times New Roman" w:eastAsia="Calibri" w:hAnsi="Times New Roman" w:cs="Times New Roman"/>
                <w:sz w:val="32"/>
                <w:szCs w:val="32"/>
              </w:rPr>
              <w:t>5.00-16.0</w:t>
            </w: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1588A" w:rsidRPr="00B1360F" w:rsidRDefault="00071E77" w:rsidP="00644CB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Русского языка</w:t>
            </w:r>
          </w:p>
        </w:tc>
      </w:tr>
      <w:tr w:rsidR="00D1588A" w:rsidRPr="00972691" w:rsidTr="00071E77">
        <w:trPr>
          <w:jc w:val="center"/>
        </w:trPr>
        <w:tc>
          <w:tcPr>
            <w:tcW w:w="538" w:type="dxa"/>
            <w:shd w:val="clear" w:color="auto" w:fill="FFFFFF" w:themeFill="background1"/>
          </w:tcPr>
          <w:p w:rsidR="00D1588A" w:rsidRPr="00B1360F" w:rsidRDefault="00071E77" w:rsidP="00071E7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37" w:type="dxa"/>
            <w:shd w:val="clear" w:color="auto" w:fill="FFFFFF" w:themeFill="background1"/>
          </w:tcPr>
          <w:p w:rsidR="00D1588A" w:rsidRPr="00B1360F" w:rsidRDefault="00071E77" w:rsidP="006C179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Ерхова Г.М.</w:t>
            </w:r>
          </w:p>
        </w:tc>
        <w:tc>
          <w:tcPr>
            <w:tcW w:w="2552" w:type="dxa"/>
            <w:shd w:val="clear" w:color="auto" w:fill="FFFFFF" w:themeFill="background1"/>
          </w:tcPr>
          <w:p w:rsidR="00D1588A" w:rsidRPr="00B1360F" w:rsidRDefault="00D1588A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D1588A" w:rsidRPr="00B1360F" w:rsidRDefault="00D1588A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701" w:type="dxa"/>
            <w:shd w:val="clear" w:color="auto" w:fill="FFFFFF" w:themeFill="background1"/>
          </w:tcPr>
          <w:p w:rsidR="00D1588A" w:rsidRPr="00B1360F" w:rsidRDefault="00D1588A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1360F">
              <w:rPr>
                <w:rFonts w:ascii="Times New Roman" w:eastAsia="Calibri" w:hAnsi="Times New Roman" w:cs="Times New Roman"/>
                <w:sz w:val="32"/>
                <w:szCs w:val="32"/>
              </w:rPr>
              <w:t>15.45-16.30</w:t>
            </w:r>
          </w:p>
        </w:tc>
        <w:tc>
          <w:tcPr>
            <w:tcW w:w="1984" w:type="dxa"/>
            <w:shd w:val="clear" w:color="auto" w:fill="FFFFFF" w:themeFill="background1"/>
          </w:tcPr>
          <w:p w:rsidR="00D1588A" w:rsidRPr="00B1360F" w:rsidRDefault="006C179D" w:rsidP="00E1493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="00071E77">
              <w:rPr>
                <w:rFonts w:ascii="Times New Roman" w:eastAsia="Calibri" w:hAnsi="Times New Roman" w:cs="Times New Roman"/>
                <w:sz w:val="32"/>
                <w:szCs w:val="32"/>
              </w:rPr>
              <w:t>стории</w:t>
            </w:r>
          </w:p>
        </w:tc>
      </w:tr>
    </w:tbl>
    <w:p w:rsidR="00972691" w:rsidRPr="00F53FF9" w:rsidRDefault="00972691" w:rsidP="00972691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bidi="en-US"/>
        </w:rPr>
      </w:pPr>
    </w:p>
    <w:p w:rsidR="00966BD1" w:rsidRDefault="00966BD1">
      <w:bookmarkStart w:id="0" w:name="_GoBack"/>
      <w:bookmarkEnd w:id="0"/>
    </w:p>
    <w:sectPr w:rsidR="00966BD1" w:rsidSect="00071E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259"/>
    <w:rsid w:val="0006562D"/>
    <w:rsid w:val="00065903"/>
    <w:rsid w:val="00071E77"/>
    <w:rsid w:val="00183F39"/>
    <w:rsid w:val="001F2805"/>
    <w:rsid w:val="00311D3F"/>
    <w:rsid w:val="003D0749"/>
    <w:rsid w:val="00553920"/>
    <w:rsid w:val="00583B28"/>
    <w:rsid w:val="00644CBC"/>
    <w:rsid w:val="0066721D"/>
    <w:rsid w:val="006C179D"/>
    <w:rsid w:val="006C6AD9"/>
    <w:rsid w:val="00906259"/>
    <w:rsid w:val="00966BD1"/>
    <w:rsid w:val="00972691"/>
    <w:rsid w:val="00AE3399"/>
    <w:rsid w:val="00B1360F"/>
    <w:rsid w:val="00C41E73"/>
    <w:rsid w:val="00CE0D4B"/>
    <w:rsid w:val="00D1588A"/>
    <w:rsid w:val="00EC4947"/>
    <w:rsid w:val="00F00D70"/>
    <w:rsid w:val="00F41E39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444B7-AEAB-44A6-9A71-F67BAFF8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7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2-09-01T06:39:29.31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2-09-01T06:39:38.46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2-09-01T06:39:57.28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</inkml:trace>
</inkml:ink>
</file>

<file path=customXml/itemProps1.xml><?xml version="1.0" encoding="utf-8"?>
<ds:datastoreItem xmlns:ds="http://schemas.openxmlformats.org/officeDocument/2006/customXml" ds:itemID="{C1B47D98-6F39-4575-B2BE-54FBB9D17255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3EC2F808-B14B-45E7-A065-8787EC8FFF76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49C28A6-1FCF-487A-BEDC-F5B873DFCCB6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FGOS</cp:lastModifiedBy>
  <cp:revision>11</cp:revision>
  <cp:lastPrinted>2024-09-30T05:07:00Z</cp:lastPrinted>
  <dcterms:created xsi:type="dcterms:W3CDTF">2024-08-29T14:14:00Z</dcterms:created>
  <dcterms:modified xsi:type="dcterms:W3CDTF">2025-02-12T07:50:00Z</dcterms:modified>
</cp:coreProperties>
</file>